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Pr="00B8750B">
        <w:t xml:space="preserve">Итоговый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DB608E">
        <w:t xml:space="preserve">й </w:t>
      </w:r>
      <w:r w:rsidR="00CB769C">
        <w:t>олимпиад школьников по английскому языку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EB512C" w:rsidRDefault="00042ADF"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1502"/>
        <w:gridCol w:w="2658"/>
      </w:tblGrid>
      <w:tr w:rsidR="00042ADF" w:rsidTr="00CB769C">
        <w:tc>
          <w:tcPr>
            <w:tcW w:w="2080" w:type="dxa"/>
          </w:tcPr>
          <w:p w:rsidR="00042ADF" w:rsidRPr="00A71CA9" w:rsidRDefault="00042ADF" w:rsidP="00042ADF">
            <w:proofErr w:type="gramStart"/>
            <w:r w:rsidRPr="00A71CA9">
              <w:t>Фамилия  участника</w:t>
            </w:r>
            <w:proofErr w:type="gramEnd"/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Имя участника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Класс участия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Балл</w:t>
            </w:r>
          </w:p>
        </w:tc>
        <w:tc>
          <w:tcPr>
            <w:tcW w:w="2080" w:type="dxa"/>
          </w:tcPr>
          <w:p w:rsidR="00042ADF" w:rsidRPr="00A71CA9" w:rsidRDefault="00042ADF" w:rsidP="00042ADF">
            <w:r w:rsidRPr="00A71CA9">
              <w:t>Мах балл</w:t>
            </w:r>
          </w:p>
        </w:tc>
        <w:tc>
          <w:tcPr>
            <w:tcW w:w="1502" w:type="dxa"/>
          </w:tcPr>
          <w:p w:rsidR="00042ADF" w:rsidRPr="00A71CA9" w:rsidRDefault="00042ADF" w:rsidP="00042ADF">
            <w:r w:rsidRPr="00A71CA9">
              <w:t>Статус</w:t>
            </w:r>
          </w:p>
        </w:tc>
        <w:tc>
          <w:tcPr>
            <w:tcW w:w="2658" w:type="dxa"/>
          </w:tcPr>
          <w:p w:rsidR="00042ADF" w:rsidRDefault="00042ADF" w:rsidP="00042ADF">
            <w:r w:rsidRPr="00A71CA9">
              <w:t>Учитель</w:t>
            </w:r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bookmarkStart w:id="0" w:name="_GoBack"/>
            <w:bookmarkEnd w:id="0"/>
            <w:r w:rsidRPr="00862767">
              <w:t>Садыков</w:t>
            </w:r>
          </w:p>
        </w:tc>
        <w:tc>
          <w:tcPr>
            <w:tcW w:w="2080" w:type="dxa"/>
          </w:tcPr>
          <w:p w:rsidR="00CB769C" w:rsidRPr="00862767" w:rsidRDefault="00CB769C" w:rsidP="00CB769C">
            <w:r w:rsidRPr="00862767">
              <w:t>Тамерлан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6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43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45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победитель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Хисамова</w:t>
            </w:r>
            <w:proofErr w:type="spellEnd"/>
          </w:p>
        </w:tc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Дарина</w:t>
            </w:r>
            <w:proofErr w:type="spellEnd"/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45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призёр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Мадиярова</w:t>
            </w:r>
            <w:proofErr w:type="spellEnd"/>
          </w:p>
        </w:tc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Мадина</w:t>
            </w:r>
            <w:proofErr w:type="spellEnd"/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38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призёр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Галиуллина</w:t>
            </w:r>
            <w:proofErr w:type="spellEnd"/>
          </w:p>
        </w:tc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Адиля</w:t>
            </w:r>
            <w:proofErr w:type="spellEnd"/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5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27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45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призер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r w:rsidRPr="00862767">
              <w:t>Назаров</w:t>
            </w:r>
          </w:p>
        </w:tc>
        <w:tc>
          <w:tcPr>
            <w:tcW w:w="2080" w:type="dxa"/>
          </w:tcPr>
          <w:p w:rsidR="00CB769C" w:rsidRPr="00862767" w:rsidRDefault="00CB769C" w:rsidP="00CB769C">
            <w:r w:rsidRPr="00862767">
              <w:t>Матвей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32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Pr="0056261B" w:rsidRDefault="00CB769C" w:rsidP="00CB769C">
            <w:proofErr w:type="gramStart"/>
            <w:r w:rsidRPr="0056261B">
              <w:t>участник</w:t>
            </w:r>
            <w:proofErr w:type="gramEnd"/>
          </w:p>
        </w:tc>
        <w:tc>
          <w:tcPr>
            <w:tcW w:w="2658" w:type="dxa"/>
          </w:tcPr>
          <w:p w:rsidR="00CB769C" w:rsidRPr="003E2333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862767" w:rsidRDefault="00CB769C" w:rsidP="00CB769C">
            <w:proofErr w:type="spellStart"/>
            <w:r w:rsidRPr="00862767">
              <w:t>Алыков</w:t>
            </w:r>
            <w:proofErr w:type="spellEnd"/>
            <w:r w:rsidRPr="00862767">
              <w:t xml:space="preserve"> </w:t>
            </w:r>
          </w:p>
        </w:tc>
        <w:tc>
          <w:tcPr>
            <w:tcW w:w="2080" w:type="dxa"/>
          </w:tcPr>
          <w:p w:rsidR="00CB769C" w:rsidRPr="00862767" w:rsidRDefault="00CB769C" w:rsidP="00CB769C">
            <w:r w:rsidRPr="00862767">
              <w:t>Амир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8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33</w:t>
            </w:r>
          </w:p>
        </w:tc>
        <w:tc>
          <w:tcPr>
            <w:tcW w:w="2080" w:type="dxa"/>
          </w:tcPr>
          <w:p w:rsidR="00CB769C" w:rsidRPr="0056261B" w:rsidRDefault="00CB769C" w:rsidP="00CB769C">
            <w:r w:rsidRPr="0056261B">
              <w:t>73</w:t>
            </w:r>
          </w:p>
        </w:tc>
        <w:tc>
          <w:tcPr>
            <w:tcW w:w="1502" w:type="dxa"/>
          </w:tcPr>
          <w:p w:rsidR="00CB769C" w:rsidRDefault="00CB769C" w:rsidP="00CB769C">
            <w:proofErr w:type="gramStart"/>
            <w:r w:rsidRPr="0056261B">
              <w:t>участник</w:t>
            </w:r>
            <w:proofErr w:type="gramEnd"/>
          </w:p>
        </w:tc>
        <w:tc>
          <w:tcPr>
            <w:tcW w:w="2658" w:type="dxa"/>
          </w:tcPr>
          <w:p w:rsidR="00CB769C" w:rsidRDefault="00CB769C" w:rsidP="00CB769C">
            <w:r w:rsidRPr="003E2333">
              <w:t xml:space="preserve">Аскарова </w:t>
            </w:r>
            <w:proofErr w:type="spellStart"/>
            <w:r w:rsidRPr="003E2333">
              <w:t>Люция</w:t>
            </w:r>
            <w:proofErr w:type="spellEnd"/>
            <w:r w:rsidRPr="003E2333">
              <w:t xml:space="preserve"> </w:t>
            </w:r>
            <w:proofErr w:type="spellStart"/>
            <w:r w:rsidRPr="003E2333">
              <w:t>Фирдинатовна</w:t>
            </w:r>
            <w:proofErr w:type="spellEnd"/>
          </w:p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CB769C" w:rsidTr="00CB769C">
        <w:tc>
          <w:tcPr>
            <w:tcW w:w="2080" w:type="dxa"/>
          </w:tcPr>
          <w:p w:rsidR="00CB769C" w:rsidRPr="003557BA" w:rsidRDefault="00CB769C" w:rsidP="00CB769C"/>
        </w:tc>
        <w:tc>
          <w:tcPr>
            <w:tcW w:w="2080" w:type="dxa"/>
          </w:tcPr>
          <w:p w:rsidR="00CB769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2080" w:type="dxa"/>
          </w:tcPr>
          <w:p w:rsidR="00CB769C" w:rsidRPr="00562F4C" w:rsidRDefault="00CB769C" w:rsidP="00CB769C"/>
        </w:tc>
        <w:tc>
          <w:tcPr>
            <w:tcW w:w="1502" w:type="dxa"/>
          </w:tcPr>
          <w:p w:rsidR="00CB769C" w:rsidRPr="00562F4C" w:rsidRDefault="00CB769C" w:rsidP="00CB769C"/>
        </w:tc>
        <w:tc>
          <w:tcPr>
            <w:tcW w:w="2658" w:type="dxa"/>
          </w:tcPr>
          <w:p w:rsidR="00CB769C" w:rsidRPr="00C507FD" w:rsidRDefault="00CB769C" w:rsidP="00CB769C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  <w:tr w:rsidR="00042ADF" w:rsidTr="00CB769C"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3F2C9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2080" w:type="dxa"/>
          </w:tcPr>
          <w:p w:rsidR="00042ADF" w:rsidRPr="00562F4C" w:rsidRDefault="00042ADF" w:rsidP="00042ADF"/>
        </w:tc>
        <w:tc>
          <w:tcPr>
            <w:tcW w:w="1502" w:type="dxa"/>
          </w:tcPr>
          <w:p w:rsidR="00042ADF" w:rsidRPr="00562F4C" w:rsidRDefault="00042ADF" w:rsidP="00042ADF"/>
        </w:tc>
        <w:tc>
          <w:tcPr>
            <w:tcW w:w="2658" w:type="dxa"/>
          </w:tcPr>
          <w:p w:rsidR="00042ADF" w:rsidRPr="00C507FD" w:rsidRDefault="00042ADF" w:rsidP="00042ADF"/>
        </w:tc>
      </w:tr>
    </w:tbl>
    <w:p w:rsidR="00042ADF" w:rsidRDefault="00042ADF"/>
    <w:sectPr w:rsidR="00042ADF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042ADF"/>
    <w:rsid w:val="00141D56"/>
    <w:rsid w:val="002F4AF1"/>
    <w:rsid w:val="00357570"/>
    <w:rsid w:val="00545D9D"/>
    <w:rsid w:val="00591B9B"/>
    <w:rsid w:val="00615C56"/>
    <w:rsid w:val="009E21C9"/>
    <w:rsid w:val="00B7581D"/>
    <w:rsid w:val="00B8750B"/>
    <w:rsid w:val="00BA50D7"/>
    <w:rsid w:val="00CB769C"/>
    <w:rsid w:val="00D36FDE"/>
    <w:rsid w:val="00D75F83"/>
    <w:rsid w:val="00DA0481"/>
    <w:rsid w:val="00DB608E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2025-10-18T07:39:00Z</dcterms:created>
  <dcterms:modified xsi:type="dcterms:W3CDTF">2025-10-18T20:25:00Z</dcterms:modified>
</cp:coreProperties>
</file>